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</w:t>
      </w:r>
      <w:r w:rsidR="0070234D">
        <w:rPr>
          <w:rFonts w:ascii="華康談楷體W5" w:eastAsia="華康談楷體W5" w:hAnsi="標楷體" w:hint="eastAsia"/>
          <w:color w:val="000000"/>
          <w:sz w:val="40"/>
          <w:szCs w:val="40"/>
        </w:rPr>
        <w:t>5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D9228B">
        <w:rPr>
          <w:rFonts w:ascii="華康談楷體W5" w:eastAsia="華康談楷體W5" w:hAnsi="標楷體" w:hint="eastAsia"/>
          <w:color w:val="000000"/>
          <w:sz w:val="40"/>
          <w:szCs w:val="40"/>
        </w:rPr>
        <w:t>1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D9228B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補救教學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37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37" w:type="dxa"/>
            <w:vAlign w:val="center"/>
          </w:tcPr>
          <w:p w:rsidR="006720E8" w:rsidRPr="00D9228B" w:rsidRDefault="00D9228B" w:rsidP="00D9228B">
            <w:pPr>
              <w:snapToGrid w:val="0"/>
              <w:ind w:right="377"/>
              <w:jc w:val="right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  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</w:t>
            </w:r>
            <w:r w:rsidR="006720E8"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班</w:t>
            </w:r>
          </w:p>
        </w:tc>
        <w:tc>
          <w:tcPr>
            <w:tcW w:w="1783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受輔科目</w:t>
            </w:r>
          </w:p>
        </w:tc>
        <w:tc>
          <w:tcPr>
            <w:tcW w:w="3065" w:type="dxa"/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D9228B" w:rsidTr="006720E8">
        <w:trPr>
          <w:trHeight w:val="886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期中評量</w:t>
            </w:r>
          </w:p>
          <w:p w:rsidR="00692604" w:rsidRPr="00D9228B" w:rsidRDefault="0069260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期末評量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</w:p>
          <w:p w:rsidR="00692604" w:rsidRPr="00692604" w:rsidRDefault="00692604" w:rsidP="00692604">
            <w:pPr>
              <w:snapToGrid w:val="0"/>
              <w:jc w:val="center"/>
              <w:rPr>
                <w:rFonts w:ascii="華康中圓體" w:eastAsia="華康中圓體" w:hAnsi="華康中圓體"/>
                <w:b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國語：       分   數學：       分</w:t>
            </w:r>
            <w:r w:rsidRPr="00D9228B">
              <w:rPr>
                <w:rFonts w:ascii="華康中圓體" w:eastAsia="華康中圓體" w:hAnsi="華康中圓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 xml:space="preserve">  英語：       分</w:t>
            </w:r>
            <w:bookmarkStart w:id="0" w:name="_GoBack"/>
            <w:bookmarkEnd w:id="0"/>
          </w:p>
        </w:tc>
      </w:tr>
      <w:tr w:rsidR="006720E8" w:rsidRPr="00D9228B" w:rsidTr="006720E8">
        <w:trPr>
          <w:trHeight w:val="819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  <w:tr w:rsidR="006157A4" w:rsidRPr="00D9228B" w:rsidTr="006157A4">
        <w:trPr>
          <w:trHeight w:val="948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建議</w:t>
            </w:r>
            <w:r w:rsid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下</w:t>
            </w: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學期是否就讀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7A4" w:rsidRPr="00D9228B" w:rsidRDefault="006157A4" w:rsidP="006157A4">
            <w:pPr>
              <w:widowControl/>
              <w:rPr>
                <w:rFonts w:ascii="華康中圓體" w:eastAsia="華康中圓體" w:hAnsi="華康中圓體"/>
                <w:color w:val="000000"/>
                <w:kern w:val="0"/>
                <w:sz w:val="32"/>
                <w:szCs w:val="32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下學期繼續接受補救教學。</w:t>
            </w:r>
          </w:p>
          <w:p w:rsidR="006157A4" w:rsidRPr="00D9228B" w:rsidRDefault="006157A4" w:rsidP="006157A4">
            <w:pPr>
              <w:snapToGrid w:val="0"/>
              <w:rPr>
                <w:rFonts w:ascii="華康中圓體" w:eastAsia="華康中圓體" w:hAnsi="華康中圓體"/>
                <w:color w:val="000000"/>
                <w:sz w:val="40"/>
                <w:szCs w:val="40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32"/>
                <w:szCs w:val="32"/>
              </w:rPr>
              <w:t xml:space="preserve">□ 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  <w:sz w:val="28"/>
                <w:szCs w:val="28"/>
              </w:rPr>
              <w:t>不需接受補救教學</w:t>
            </w:r>
            <w:r w:rsidRPr="00D9228B">
              <w:rPr>
                <w:rFonts w:ascii="華康中圓體" w:eastAsia="華康中圓體" w:hAnsi="華康中圓體" w:hint="eastAsia"/>
                <w:color w:val="000000"/>
                <w:kern w:val="0"/>
              </w:rPr>
              <w:t>（原因                                  ）</w:t>
            </w:r>
          </w:p>
        </w:tc>
      </w:tr>
      <w:tr w:rsidR="006720E8" w:rsidRPr="00D9228B" w:rsidTr="006720E8">
        <w:trPr>
          <w:trHeight w:val="980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D9228B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D9228B" w:rsidRDefault="006720E8" w:rsidP="006720E8">
            <w:pPr>
              <w:snapToGrid w:val="0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157A4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E0" w:rsidRDefault="00924BE0" w:rsidP="001A732A">
      <w:r>
        <w:separator/>
      </w:r>
    </w:p>
  </w:endnote>
  <w:endnote w:type="continuationSeparator" w:id="0">
    <w:p w:rsidR="00924BE0" w:rsidRDefault="00924BE0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E0" w:rsidRDefault="00924BE0" w:rsidP="001A732A">
      <w:r>
        <w:separator/>
      </w:r>
    </w:p>
  </w:footnote>
  <w:footnote w:type="continuationSeparator" w:id="0">
    <w:p w:rsidR="00924BE0" w:rsidRDefault="00924BE0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6"/>
    <w:rsid w:val="00011974"/>
    <w:rsid w:val="000162BF"/>
    <w:rsid w:val="00020A6B"/>
    <w:rsid w:val="00036127"/>
    <w:rsid w:val="00055DF0"/>
    <w:rsid w:val="000653E6"/>
    <w:rsid w:val="00073E5F"/>
    <w:rsid w:val="0008763A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157A4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92604"/>
    <w:rsid w:val="006A12C8"/>
    <w:rsid w:val="006B5B87"/>
    <w:rsid w:val="006C59DA"/>
    <w:rsid w:val="006D13C6"/>
    <w:rsid w:val="006E454D"/>
    <w:rsid w:val="006E7016"/>
    <w:rsid w:val="0070234D"/>
    <w:rsid w:val="0071328C"/>
    <w:rsid w:val="00713C89"/>
    <w:rsid w:val="007176F2"/>
    <w:rsid w:val="007212AB"/>
    <w:rsid w:val="00745E04"/>
    <w:rsid w:val="00761C70"/>
    <w:rsid w:val="007725A0"/>
    <w:rsid w:val="007834A8"/>
    <w:rsid w:val="007A3D10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24BE0"/>
    <w:rsid w:val="00933F81"/>
    <w:rsid w:val="00943151"/>
    <w:rsid w:val="00944983"/>
    <w:rsid w:val="009508B0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BD5DAA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228B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29AB-F631-4EF0-AEB7-A4DE3B77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>三重國民小學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creator>Administrator</dc:creator>
  <cp:lastModifiedBy>user</cp:lastModifiedBy>
  <cp:revision>3</cp:revision>
  <cp:lastPrinted>2012-12-24T10:12:00Z</cp:lastPrinted>
  <dcterms:created xsi:type="dcterms:W3CDTF">2017-01-12T07:15:00Z</dcterms:created>
  <dcterms:modified xsi:type="dcterms:W3CDTF">2017-01-16T07:40:00Z</dcterms:modified>
</cp:coreProperties>
</file>